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38" w:rsidRDefault="00FF2338">
      <w:pPr>
        <w:pStyle w:val="Zhlav"/>
        <w:jc w:val="center"/>
        <w:rPr>
          <w:color w:val="FF0000"/>
        </w:rPr>
      </w:pPr>
      <w:bookmarkStart w:id="0" w:name="_GoBack"/>
      <w:bookmarkEnd w:id="0"/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</w:t>
      </w:r>
      <w:r w:rsidR="0071749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vyučování</w:t>
      </w:r>
      <w:r w:rsidR="00717496">
        <w:rPr>
          <w:b/>
          <w:sz w:val="32"/>
          <w:szCs w:val="32"/>
        </w:rPr>
        <w:t xml:space="preserve"> 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Žádám o uvolnění ____________________________________________________ze třídy________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z vyučování dne _____________________ od _______________hodin do ________________hodin.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z důvodu _________________________________________________________________________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Žáka vyzvedne ________________________________________________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sz w:val="20"/>
          <w:szCs w:val="20"/>
        </w:rPr>
        <w:t xml:space="preserve"> Žák může odejít samostatně.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V době nepřítomnosti žáka ve škole za něj přebírám plnou zodpovědnost.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zákonného zástupce</w:t>
      </w:r>
    </w:p>
    <w:p w:rsidR="00FF2338" w:rsidRDefault="00FF2338">
      <w:pPr>
        <w:pStyle w:val="Zhlav"/>
        <w:jc w:val="center"/>
        <w:rPr>
          <w:color w:val="FF0000"/>
        </w:rPr>
      </w:pPr>
    </w:p>
    <w:p w:rsidR="00FF2338" w:rsidRDefault="00FF2338">
      <w:pPr>
        <w:pStyle w:val="Zhlav"/>
        <w:jc w:val="center"/>
        <w:rPr>
          <w:color w:val="FF000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</w:t>
      </w:r>
      <w:r w:rsidR="0071749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vyučování</w:t>
      </w:r>
      <w:r w:rsidR="00717496">
        <w:rPr>
          <w:b/>
          <w:sz w:val="32"/>
          <w:szCs w:val="32"/>
        </w:rPr>
        <w:t xml:space="preserve"> 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Žádám o uvolnění ____________________________________________________ze třídy________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z vyučování dne _____________________ od _______________hodin do ________________hodin.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z důvodu _________________________________________________________________________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Žáka vyzvedne ________________________________________________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sz w:val="20"/>
          <w:szCs w:val="20"/>
        </w:rPr>
        <w:t xml:space="preserve"> Žák může odejít samostatně.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V době nepřítomnosti žáka ve škole za něj přebírám plnou zodpovědnost.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zákonného zástupce</w:t>
      </w:r>
    </w:p>
    <w:p w:rsidR="00FF2338" w:rsidRDefault="00FF2338">
      <w:pPr>
        <w:pStyle w:val="Zhlav"/>
        <w:rPr>
          <w:sz w:val="20"/>
          <w:szCs w:val="20"/>
        </w:rPr>
      </w:pPr>
    </w:p>
    <w:p w:rsidR="00FF2338" w:rsidRDefault="00FF2338">
      <w:pPr>
        <w:pStyle w:val="Zhlav"/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</w:t>
      </w:r>
      <w:r w:rsidR="0071749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vyučování</w:t>
      </w:r>
      <w:r w:rsidR="00717496">
        <w:rPr>
          <w:b/>
          <w:sz w:val="32"/>
          <w:szCs w:val="32"/>
        </w:rPr>
        <w:t xml:space="preserve"> 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Žádám o uvolnění ____________________________________________________ze třídy________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z vyučování dne _____________________ od _______________hodin do ________________hodin.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z důvodu _________________________________________________________________________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Žáka vyzvedne ________________________________________________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sz w:val="20"/>
          <w:szCs w:val="20"/>
        </w:rPr>
        <w:t xml:space="preserve"> Žák může odejít samostatně.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V době nepřítomnosti žáka ve škole za něj přebírám plnou zodpovědnost.</w:t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2338" w:rsidRDefault="00FF2338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zákonného zástupce</w:t>
      </w:r>
    </w:p>
    <w:p w:rsidR="00FF2338" w:rsidRDefault="00FF2338">
      <w:pPr>
        <w:pStyle w:val="Zhlav"/>
        <w:rPr>
          <w:sz w:val="20"/>
          <w:szCs w:val="20"/>
        </w:rPr>
      </w:pPr>
    </w:p>
    <w:p w:rsidR="00FF2338" w:rsidRDefault="00FF2338">
      <w:pPr>
        <w:pStyle w:val="Zhlav"/>
      </w:pPr>
    </w:p>
    <w:sectPr w:rsidR="00FF2338">
      <w:footerReference w:type="default" r:id="rId6"/>
      <w:pgSz w:w="11906" w:h="16838"/>
      <w:pgMar w:top="720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D3" w:rsidRDefault="005079D3">
      <w:pPr>
        <w:spacing w:after="0" w:line="240" w:lineRule="auto"/>
      </w:pPr>
      <w:r>
        <w:separator/>
      </w:r>
    </w:p>
  </w:endnote>
  <w:endnote w:type="continuationSeparator" w:id="0">
    <w:p w:rsidR="005079D3" w:rsidRDefault="0050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38" w:rsidRDefault="00FF2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D3" w:rsidRDefault="005079D3">
      <w:pPr>
        <w:spacing w:after="0" w:line="240" w:lineRule="auto"/>
      </w:pPr>
      <w:r>
        <w:separator/>
      </w:r>
    </w:p>
  </w:footnote>
  <w:footnote w:type="continuationSeparator" w:id="0">
    <w:p w:rsidR="005079D3" w:rsidRDefault="0050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496"/>
    <w:rsid w:val="004E3045"/>
    <w:rsid w:val="005079D3"/>
    <w:rsid w:val="00717496"/>
    <w:rsid w:val="00F27CA2"/>
    <w:rsid w:val="00F715D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2AB881-4C2A-4996-87D2-0761C2C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Zstupntext">
    <w:name w:val="Placeholder Text"/>
    <w:rPr>
      <w:color w:val="808080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User</cp:lastModifiedBy>
  <cp:revision>2</cp:revision>
  <cp:lastPrinted>2012-07-13T08:43:00Z</cp:lastPrinted>
  <dcterms:created xsi:type="dcterms:W3CDTF">2019-08-25T07:45:00Z</dcterms:created>
  <dcterms:modified xsi:type="dcterms:W3CDTF">2019-08-25T07:45:00Z</dcterms:modified>
</cp:coreProperties>
</file>